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3C837" w14:textId="7BBC4DBB" w:rsidR="001C5AFB" w:rsidRDefault="00D06676">
      <w:pPr>
        <w:rPr>
          <w:lang w:val="en-CA"/>
        </w:rPr>
      </w:pPr>
      <w:r>
        <w:rPr>
          <w:lang w:val="en-CA"/>
        </w:rPr>
        <w:t>ORILLIA KIWANIS CLUB WILL HOLD PRESIDENT’S NIGHT IN SPITE OF COVID-19</w:t>
      </w:r>
    </w:p>
    <w:p w14:paraId="7C9503B6" w14:textId="77777777" w:rsidR="00D06676" w:rsidRDefault="00D06676">
      <w:pPr>
        <w:rPr>
          <w:lang w:val="en-CA"/>
        </w:rPr>
      </w:pPr>
    </w:p>
    <w:p w14:paraId="01FEFF71" w14:textId="05256B47" w:rsidR="00D06676" w:rsidRDefault="00D06676">
      <w:pPr>
        <w:rPr>
          <w:lang w:val="en-CA"/>
        </w:rPr>
      </w:pPr>
      <w:r>
        <w:rPr>
          <w:lang w:val="en-CA"/>
        </w:rPr>
        <w:t xml:space="preserve">Members of the Orillia Kiwanis Club are busy getting ready for Thursday, September 24. That’s the date chosen for this year’s President’s Night dinner, a celebration of the past year’s President, </w:t>
      </w:r>
      <w:proofErr w:type="spellStart"/>
      <w:r>
        <w:rPr>
          <w:lang w:val="en-CA"/>
        </w:rPr>
        <w:t>Korine</w:t>
      </w:r>
      <w:proofErr w:type="spellEnd"/>
      <w:r>
        <w:rPr>
          <w:lang w:val="en-CA"/>
        </w:rPr>
        <w:t xml:space="preserve"> </w:t>
      </w:r>
      <w:proofErr w:type="spellStart"/>
      <w:r>
        <w:rPr>
          <w:lang w:val="en-CA"/>
        </w:rPr>
        <w:t>Keyzer</w:t>
      </w:r>
      <w:proofErr w:type="spellEnd"/>
      <w:r>
        <w:rPr>
          <w:lang w:val="en-CA"/>
        </w:rPr>
        <w:t>, and her Board</w:t>
      </w:r>
      <w:r w:rsidR="00432107">
        <w:rPr>
          <w:lang w:val="en-CA"/>
        </w:rPr>
        <w:t xml:space="preserve"> and a welcome to the new President for 2020-21, Mark Burns</w:t>
      </w:r>
      <w:r>
        <w:rPr>
          <w:lang w:val="en-CA"/>
        </w:rPr>
        <w:t>.</w:t>
      </w:r>
    </w:p>
    <w:p w14:paraId="192DBC9E" w14:textId="77777777" w:rsidR="00D06676" w:rsidRDefault="00D06676">
      <w:pPr>
        <w:rPr>
          <w:lang w:val="en-CA"/>
        </w:rPr>
      </w:pPr>
    </w:p>
    <w:p w14:paraId="0BB0CA3A" w14:textId="0CCB250E" w:rsidR="00D06676" w:rsidRDefault="00D06676">
      <w:pPr>
        <w:rPr>
          <w:lang w:val="en-CA"/>
        </w:rPr>
      </w:pPr>
      <w:r>
        <w:rPr>
          <w:lang w:val="en-CA"/>
        </w:rPr>
        <w:t xml:space="preserve">The location and venue will be a little different this year.  Past President Steph Worthington and partner Keith have recently purchased a new house on Hwy 169, and their backyard will see the sprouting of two tents a day or so before the night.  </w:t>
      </w:r>
      <w:r w:rsidR="00432107">
        <w:rPr>
          <w:lang w:val="en-CA"/>
        </w:rPr>
        <w:t xml:space="preserve">Steph and Heather </w:t>
      </w:r>
      <w:proofErr w:type="spellStart"/>
      <w:r w:rsidR="00432107">
        <w:rPr>
          <w:lang w:val="en-CA"/>
        </w:rPr>
        <w:t>Breckles</w:t>
      </w:r>
      <w:proofErr w:type="spellEnd"/>
      <w:r w:rsidR="00432107">
        <w:rPr>
          <w:lang w:val="en-CA"/>
        </w:rPr>
        <w:t xml:space="preserve"> have worked out all the details for the evening (what would we do without these two wonderful members—who simply DO what needs to be done?). </w:t>
      </w:r>
      <w:r>
        <w:rPr>
          <w:lang w:val="en-CA"/>
        </w:rPr>
        <w:t xml:space="preserve">Tables will be spaced so that guests will be able to physically distance.  </w:t>
      </w:r>
      <w:r w:rsidR="00432107">
        <w:rPr>
          <w:lang w:val="en-CA"/>
        </w:rPr>
        <w:t xml:space="preserve">Hand sanitizer will be available. </w:t>
      </w:r>
      <w:r>
        <w:rPr>
          <w:lang w:val="en-CA"/>
        </w:rPr>
        <w:t>Members are asked to bring their own wine for dinner so that t</w:t>
      </w:r>
      <w:r w:rsidR="00432107">
        <w:rPr>
          <w:lang w:val="en-CA"/>
        </w:rPr>
        <w:t xml:space="preserve">here is no need for a bartender and the touching that that would entail. </w:t>
      </w:r>
      <w:r>
        <w:rPr>
          <w:lang w:val="en-CA"/>
        </w:rPr>
        <w:t xml:space="preserve">  John Beck, former member and a wonderful chef, will be cooking and serving the dinner so there will be no need for a buffet table.</w:t>
      </w:r>
    </w:p>
    <w:p w14:paraId="6A00DB2C" w14:textId="77777777" w:rsidR="00D06676" w:rsidRDefault="00D06676">
      <w:pPr>
        <w:rPr>
          <w:lang w:val="en-CA"/>
        </w:rPr>
      </w:pPr>
    </w:p>
    <w:p w14:paraId="17D5D3E0" w14:textId="528EBBAB" w:rsidR="00D06676" w:rsidRDefault="00D06676">
      <w:pPr>
        <w:rPr>
          <w:lang w:val="en-CA"/>
        </w:rPr>
      </w:pPr>
      <w:r>
        <w:rPr>
          <w:lang w:val="en-CA"/>
        </w:rPr>
        <w:t>Guests WILL be expected to physically distance as they enter and leave the tents and also when they are called up to pick up their food for the dinner.  In addition, they are asked to wear masks as they enter and as they pick up their food</w:t>
      </w:r>
      <w:r w:rsidR="00432107">
        <w:rPr>
          <w:lang w:val="en-CA"/>
        </w:rPr>
        <w:t>.  And remember to physically distance at all times.</w:t>
      </w:r>
    </w:p>
    <w:p w14:paraId="37084012" w14:textId="77777777" w:rsidR="00432107" w:rsidRDefault="00432107">
      <w:pPr>
        <w:rPr>
          <w:lang w:val="en-CA"/>
        </w:rPr>
      </w:pPr>
    </w:p>
    <w:p w14:paraId="34A59A06" w14:textId="2542071F" w:rsidR="00432107" w:rsidRDefault="00D06676">
      <w:pPr>
        <w:rPr>
          <w:lang w:val="en-CA"/>
        </w:rPr>
      </w:pPr>
      <w:r>
        <w:rPr>
          <w:lang w:val="en-CA"/>
        </w:rPr>
        <w:t xml:space="preserve">While not expected to be a black tie evening, </w:t>
      </w:r>
      <w:r w:rsidR="00432107">
        <w:rPr>
          <w:lang w:val="en-CA"/>
        </w:rPr>
        <w:t xml:space="preserve">the evening will see the usual President’s Night agenda being followed.  Past President Fred Larsen will be </w:t>
      </w:r>
      <w:proofErr w:type="spellStart"/>
      <w:r w:rsidR="00432107">
        <w:rPr>
          <w:lang w:val="en-CA"/>
        </w:rPr>
        <w:t>MC’ing</w:t>
      </w:r>
      <w:proofErr w:type="spellEnd"/>
      <w:r w:rsidR="00432107">
        <w:rPr>
          <w:lang w:val="en-CA"/>
        </w:rPr>
        <w:t xml:space="preserve"> the evening and the Club will be honoring its members in the same way we have done so in past years.</w:t>
      </w:r>
    </w:p>
    <w:p w14:paraId="76F3EA9E" w14:textId="77777777" w:rsidR="00432107" w:rsidRDefault="00432107">
      <w:pPr>
        <w:rPr>
          <w:lang w:val="en-CA"/>
        </w:rPr>
      </w:pPr>
    </w:p>
    <w:p w14:paraId="3E7A18A4" w14:textId="77777777" w:rsidR="00432107" w:rsidRDefault="00432107">
      <w:pPr>
        <w:rPr>
          <w:lang w:val="en-CA"/>
        </w:rPr>
      </w:pPr>
      <w:r>
        <w:rPr>
          <w:lang w:val="en-CA"/>
        </w:rPr>
        <w:t>Who will be the Skid Watson winner in 2020?  Who will take home the George McVeigh Spirit Award?  And most importantly, who will be selected to win the Special K Award? We’ll know the answers to these questions on Thursday, November 24</w:t>
      </w:r>
      <w:r w:rsidRPr="00432107">
        <w:rPr>
          <w:vertAlign w:val="superscript"/>
          <w:lang w:val="en-CA"/>
        </w:rPr>
        <w:t>th</w:t>
      </w:r>
      <w:r>
        <w:rPr>
          <w:lang w:val="en-CA"/>
        </w:rPr>
        <w:t xml:space="preserve">.  </w:t>
      </w:r>
    </w:p>
    <w:p w14:paraId="20EB1ADD" w14:textId="77777777" w:rsidR="00432107" w:rsidRDefault="00432107">
      <w:pPr>
        <w:rPr>
          <w:lang w:val="en-CA"/>
        </w:rPr>
      </w:pPr>
    </w:p>
    <w:p w14:paraId="51B6743B" w14:textId="2E8D28F5" w:rsidR="00432107" w:rsidRDefault="00484C2C">
      <w:pPr>
        <w:rPr>
          <w:lang w:val="en-CA"/>
        </w:rPr>
      </w:pPr>
      <w:r>
        <w:rPr>
          <w:lang w:val="en-CA"/>
        </w:rPr>
        <w:t>Cocktails at 5:30.  Dinner at 6:30.  See you at the party!</w:t>
      </w:r>
      <w:bookmarkStart w:id="0" w:name="_GoBack"/>
      <w:bookmarkEnd w:id="0"/>
    </w:p>
    <w:p w14:paraId="767248DA" w14:textId="77777777" w:rsidR="00432107" w:rsidRDefault="00432107">
      <w:pPr>
        <w:rPr>
          <w:lang w:val="en-CA"/>
        </w:rPr>
      </w:pPr>
    </w:p>
    <w:p w14:paraId="1961D8B8" w14:textId="7F88528E" w:rsidR="00432107" w:rsidRDefault="00432107">
      <w:pPr>
        <w:rPr>
          <w:lang w:val="en-CA"/>
        </w:rPr>
      </w:pPr>
      <w:r>
        <w:rPr>
          <w:lang w:val="en-CA"/>
        </w:rPr>
        <w:t xml:space="preserve">PS.  In case you haven’t yet signalled you’re planning to go, contact </w:t>
      </w:r>
      <w:proofErr w:type="spellStart"/>
      <w:r>
        <w:rPr>
          <w:lang w:val="en-CA"/>
        </w:rPr>
        <w:t>Kiwanian</w:t>
      </w:r>
      <w:proofErr w:type="spellEnd"/>
      <w:r>
        <w:rPr>
          <w:lang w:val="en-CA"/>
        </w:rPr>
        <w:t xml:space="preserve"> Heather </w:t>
      </w:r>
      <w:proofErr w:type="spellStart"/>
      <w:r>
        <w:rPr>
          <w:lang w:val="en-CA"/>
        </w:rPr>
        <w:t>Breckles</w:t>
      </w:r>
      <w:proofErr w:type="spellEnd"/>
      <w:r>
        <w:rPr>
          <w:lang w:val="en-CA"/>
        </w:rPr>
        <w:t xml:space="preserve"> to get on the list of attendees.</w:t>
      </w:r>
    </w:p>
    <w:p w14:paraId="2BD4043A" w14:textId="77777777" w:rsidR="00432107" w:rsidRDefault="00432107">
      <w:pPr>
        <w:rPr>
          <w:lang w:val="en-CA"/>
        </w:rPr>
      </w:pPr>
    </w:p>
    <w:p w14:paraId="7FB2FB9C" w14:textId="106B8803" w:rsidR="00432107" w:rsidRDefault="00432107">
      <w:pPr>
        <w:rPr>
          <w:lang w:val="en-CA"/>
        </w:rPr>
      </w:pPr>
      <w:r>
        <w:rPr>
          <w:lang w:val="en-CA"/>
        </w:rPr>
        <w:tab/>
      </w:r>
      <w:r>
        <w:rPr>
          <w:lang w:val="en-CA"/>
        </w:rPr>
        <w:tab/>
      </w:r>
      <w:r>
        <w:rPr>
          <w:lang w:val="en-CA"/>
        </w:rPr>
        <w:tab/>
      </w:r>
      <w:r>
        <w:rPr>
          <w:lang w:val="en-CA"/>
        </w:rPr>
        <w:tab/>
        <w:t>_____________________</w:t>
      </w:r>
    </w:p>
    <w:p w14:paraId="3F54C13E" w14:textId="77777777" w:rsidR="009A0090" w:rsidRDefault="009A0090">
      <w:pPr>
        <w:rPr>
          <w:lang w:val="en-CA"/>
        </w:rPr>
      </w:pPr>
    </w:p>
    <w:p w14:paraId="31864A81" w14:textId="77777777" w:rsidR="009A0090" w:rsidRPr="009A0090" w:rsidRDefault="009A0090">
      <w:pPr>
        <w:rPr>
          <w:lang w:val="en-CA"/>
        </w:rPr>
      </w:pPr>
    </w:p>
    <w:sectPr w:rsidR="009A0090" w:rsidRPr="009A0090" w:rsidSect="00FE25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90"/>
    <w:rsid w:val="001C5AFB"/>
    <w:rsid w:val="00432107"/>
    <w:rsid w:val="00484C2C"/>
    <w:rsid w:val="008D09A8"/>
    <w:rsid w:val="009A0090"/>
    <w:rsid w:val="00D06676"/>
    <w:rsid w:val="00FE2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9E66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2020-09-05T15:26:00Z</dcterms:created>
  <dcterms:modified xsi:type="dcterms:W3CDTF">2020-09-05T15:26:00Z</dcterms:modified>
</cp:coreProperties>
</file>